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D3E0" w14:textId="77777777" w:rsidR="008C51F1" w:rsidRPr="00834D69" w:rsidRDefault="008C51F1" w:rsidP="00CC53CD">
      <w:pPr>
        <w:spacing w:line="240" w:lineRule="auto"/>
        <w:rPr>
          <w:rFonts w:ascii="Calibri" w:eastAsia="Calibri" w:hAnsi="Calibri" w:cs="Calibri"/>
          <w:color w:val="00B0F0"/>
          <w:sz w:val="72"/>
          <w:szCs w:val="72"/>
        </w:rPr>
      </w:pPr>
    </w:p>
    <w:p w14:paraId="36836670" w14:textId="3E010EB1" w:rsidR="00D72D5F" w:rsidRPr="00834D69" w:rsidRDefault="005F6AE3" w:rsidP="00CC53CD">
      <w:pPr>
        <w:spacing w:line="240" w:lineRule="auto"/>
        <w:rPr>
          <w:rFonts w:ascii="Calibri" w:eastAsia="Calibri" w:hAnsi="Calibri" w:cs="Calibri"/>
          <w:b/>
          <w:bCs/>
          <w:color w:val="00B0F0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B0F0"/>
          <w:sz w:val="48"/>
          <w:szCs w:val="48"/>
        </w:rPr>
        <w:t>Do you want help with FOOD AND MOOD?</w:t>
      </w:r>
    </w:p>
    <w:p w14:paraId="03B1C9CF" w14:textId="64A9F2B7" w:rsidR="00D72D5F" w:rsidRDefault="00D72D5F" w:rsidP="00795F98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77FC2D1E" w14:textId="4E51E726" w:rsidR="00331D61" w:rsidRPr="00795F98" w:rsidRDefault="005F6AE3" w:rsidP="00795F98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25984" behindDoc="1" locked="0" layoutInCell="1" allowOverlap="1" wp14:anchorId="5B143DB1" wp14:editId="0E6BF52F">
            <wp:simplePos x="0" y="0"/>
            <wp:positionH relativeFrom="column">
              <wp:posOffset>3248025</wp:posOffset>
            </wp:positionH>
            <wp:positionV relativeFrom="paragraph">
              <wp:posOffset>12065</wp:posOffset>
            </wp:positionV>
            <wp:extent cx="269367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386" y="21436"/>
                <wp:lineTo x="21386" y="0"/>
                <wp:lineTo x="0" y="0"/>
              </wp:wrapPolygon>
            </wp:wrapTight>
            <wp:docPr id="1323753154" name="Picture 1" descr="The Mood and Food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ood and Food Connec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980" w:rsidRPr="00795F9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Group </w:t>
      </w:r>
      <w:r w:rsidR="008412AF" w:rsidRPr="00795F9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</w:t>
      </w:r>
      <w:r w:rsidR="00A93A8B" w:rsidRPr="00795F9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essions with Evie Day (Health and Wellbeing Coach):</w:t>
      </w:r>
    </w:p>
    <w:p w14:paraId="13F0E42E" w14:textId="5402ED43" w:rsidR="009649C6" w:rsidRDefault="009649C6" w:rsidP="0065397D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b/>
          <w:bCs/>
          <w:color w:val="00B050"/>
          <w:sz w:val="32"/>
          <w:szCs w:val="32"/>
        </w:rPr>
      </w:pPr>
      <w:r w:rsidRPr="009649C6">
        <w:rPr>
          <w:rFonts w:ascii="Calibri" w:eastAsia="Calibri" w:hAnsi="Calibri" w:cs="Calibri"/>
          <w:b/>
          <w:bCs/>
          <w:color w:val="00B050"/>
          <w:sz w:val="32"/>
          <w:szCs w:val="32"/>
        </w:rPr>
        <w:t xml:space="preserve">To understand what impacts your eating and your mood </w:t>
      </w:r>
    </w:p>
    <w:p w14:paraId="48FF0888" w14:textId="77777777" w:rsidR="007F6A50" w:rsidRPr="009649C6" w:rsidRDefault="007F6A50" w:rsidP="007F6A50">
      <w:pPr>
        <w:pStyle w:val="ListParagraph"/>
        <w:rPr>
          <w:rFonts w:ascii="Calibri" w:eastAsia="Calibri" w:hAnsi="Calibri" w:cs="Calibri"/>
          <w:b/>
          <w:bCs/>
          <w:color w:val="00B050"/>
          <w:sz w:val="32"/>
          <w:szCs w:val="32"/>
        </w:rPr>
      </w:pPr>
    </w:p>
    <w:p w14:paraId="0EE21F0F" w14:textId="5BEF7E89" w:rsidR="009649C6" w:rsidRDefault="009649C6" w:rsidP="0065397D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b/>
          <w:bCs/>
          <w:color w:val="00B050"/>
          <w:sz w:val="32"/>
          <w:szCs w:val="32"/>
        </w:rPr>
      </w:pPr>
      <w:r w:rsidRPr="009649C6">
        <w:rPr>
          <w:rFonts w:ascii="Calibri" w:eastAsia="Calibri" w:hAnsi="Calibri" w:cs="Calibri"/>
          <w:b/>
          <w:bCs/>
          <w:color w:val="00B050"/>
          <w:sz w:val="32"/>
          <w:szCs w:val="32"/>
        </w:rPr>
        <w:t>To work on changing your behaviour to feel better</w:t>
      </w:r>
    </w:p>
    <w:p w14:paraId="390BAA08" w14:textId="77777777" w:rsidR="007F6A50" w:rsidRPr="009649C6" w:rsidRDefault="007F6A50" w:rsidP="007F6A50">
      <w:pPr>
        <w:pStyle w:val="ListParagraph"/>
        <w:rPr>
          <w:rFonts w:ascii="Calibri" w:eastAsia="Calibri" w:hAnsi="Calibri" w:cs="Calibri"/>
          <w:b/>
          <w:bCs/>
          <w:color w:val="00B050"/>
          <w:sz w:val="32"/>
          <w:szCs w:val="32"/>
        </w:rPr>
      </w:pPr>
    </w:p>
    <w:p w14:paraId="1FE0B37E" w14:textId="457E7B37" w:rsidR="009649C6" w:rsidRPr="009649C6" w:rsidRDefault="009649C6" w:rsidP="0065397D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b/>
          <w:bCs/>
          <w:color w:val="00B050"/>
          <w:sz w:val="32"/>
          <w:szCs w:val="32"/>
        </w:rPr>
      </w:pPr>
      <w:r w:rsidRPr="009649C6">
        <w:rPr>
          <w:rFonts w:ascii="Calibri" w:eastAsia="Calibri" w:hAnsi="Calibri" w:cs="Calibri"/>
          <w:b/>
          <w:bCs/>
          <w:color w:val="00B050"/>
          <w:sz w:val="32"/>
          <w:szCs w:val="32"/>
        </w:rPr>
        <w:t xml:space="preserve">To talk </w:t>
      </w:r>
      <w:r w:rsidR="00A93A8B">
        <w:rPr>
          <w:rFonts w:ascii="Calibri" w:eastAsia="Calibri" w:hAnsi="Calibri" w:cs="Calibri"/>
          <w:b/>
          <w:bCs/>
          <w:color w:val="00B050"/>
          <w:sz w:val="32"/>
          <w:szCs w:val="32"/>
        </w:rPr>
        <w:t xml:space="preserve">and </w:t>
      </w:r>
      <w:r w:rsidRPr="009649C6">
        <w:rPr>
          <w:rFonts w:ascii="Calibri" w:eastAsia="Calibri" w:hAnsi="Calibri" w:cs="Calibri"/>
          <w:b/>
          <w:bCs/>
          <w:color w:val="00B050"/>
          <w:sz w:val="32"/>
          <w:szCs w:val="32"/>
        </w:rPr>
        <w:t>share ideas</w:t>
      </w:r>
    </w:p>
    <w:p w14:paraId="4C1F4EC3" w14:textId="2CEB377C" w:rsidR="5A883668" w:rsidRDefault="5A883668" w:rsidP="5A883668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12EB258A" w14:textId="5CA80EE8" w:rsidR="00C75980" w:rsidRDefault="00C75980" w:rsidP="5A883668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795F9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2026 drop-in sessions at Shirehampton Group Practice</w:t>
      </w:r>
      <w:r w:rsidR="0065397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, in the Health Education Room (at the end of reception)</w:t>
      </w:r>
      <w:r w:rsidRPr="00795F9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: </w:t>
      </w:r>
    </w:p>
    <w:p w14:paraId="2A6C8400" w14:textId="77777777" w:rsidR="0065397D" w:rsidRPr="00795F98" w:rsidRDefault="0065397D" w:rsidP="5A883668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3AEEC0B0" w14:textId="77777777" w:rsidR="00707B5C" w:rsidRPr="009A7AB8" w:rsidRDefault="00707B5C" w:rsidP="0065397D">
      <w:pPr>
        <w:rPr>
          <w:rFonts w:ascii="Calibri" w:eastAsia="Calibri" w:hAnsi="Calibri" w:cs="Calibri"/>
          <w:sz w:val="32"/>
          <w:szCs w:val="32"/>
        </w:rPr>
      </w:pPr>
      <w:r w:rsidRPr="009A7AB8">
        <w:rPr>
          <w:rFonts w:ascii="Calibri" w:eastAsia="Calibri" w:hAnsi="Calibri" w:cs="Calibri"/>
          <w:sz w:val="32"/>
          <w:szCs w:val="32"/>
        </w:rPr>
        <w:t>13:00-14:30 Thursday 8th January</w:t>
      </w:r>
    </w:p>
    <w:p w14:paraId="7462E8FD" w14:textId="77777777" w:rsidR="00707B5C" w:rsidRPr="009A7AB8" w:rsidRDefault="00707B5C" w:rsidP="0065397D">
      <w:pPr>
        <w:rPr>
          <w:rFonts w:ascii="Calibri" w:eastAsia="Calibri" w:hAnsi="Calibri" w:cs="Calibri"/>
          <w:sz w:val="32"/>
          <w:szCs w:val="32"/>
        </w:rPr>
      </w:pPr>
      <w:r w:rsidRPr="009A7AB8">
        <w:rPr>
          <w:rFonts w:ascii="Calibri" w:eastAsia="Calibri" w:hAnsi="Calibri" w:cs="Calibri"/>
          <w:sz w:val="32"/>
          <w:szCs w:val="32"/>
        </w:rPr>
        <w:t>15:30-17:00 Thursday 22nd January</w:t>
      </w:r>
    </w:p>
    <w:p w14:paraId="119135F0" w14:textId="77777777" w:rsidR="00707B5C" w:rsidRPr="009A7AB8" w:rsidRDefault="00707B5C" w:rsidP="0065397D">
      <w:pPr>
        <w:rPr>
          <w:rFonts w:ascii="Calibri" w:eastAsia="Calibri" w:hAnsi="Calibri" w:cs="Calibri"/>
          <w:sz w:val="32"/>
          <w:szCs w:val="32"/>
        </w:rPr>
      </w:pPr>
      <w:r w:rsidRPr="009A7AB8">
        <w:rPr>
          <w:rFonts w:ascii="Calibri" w:eastAsia="Calibri" w:hAnsi="Calibri" w:cs="Calibri"/>
          <w:sz w:val="32"/>
          <w:szCs w:val="32"/>
        </w:rPr>
        <w:t xml:space="preserve">13:00-14:30 Thursday 5th February </w:t>
      </w:r>
    </w:p>
    <w:p w14:paraId="548E3A26" w14:textId="2B671687" w:rsidR="009A7AB8" w:rsidRPr="009A7AB8" w:rsidRDefault="00707B5C" w:rsidP="0065397D">
      <w:pPr>
        <w:rPr>
          <w:rFonts w:ascii="Calibri" w:eastAsia="Calibri" w:hAnsi="Calibri" w:cs="Calibri"/>
          <w:sz w:val="32"/>
          <w:szCs w:val="32"/>
        </w:rPr>
      </w:pPr>
      <w:r w:rsidRPr="009A7AB8">
        <w:rPr>
          <w:rFonts w:ascii="Calibri" w:eastAsia="Calibri" w:hAnsi="Calibri" w:cs="Calibri"/>
          <w:sz w:val="32"/>
          <w:szCs w:val="32"/>
        </w:rPr>
        <w:t>15:30-17:00 Thursday 19th February</w:t>
      </w:r>
    </w:p>
    <w:p w14:paraId="06C382D5" w14:textId="7D8B9DFE" w:rsidR="00676D93" w:rsidRDefault="009A7AB8" w:rsidP="5A883668">
      <w:pPr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(</w:t>
      </w:r>
      <w:r w:rsidR="00AB66CC">
        <w:rPr>
          <w:rFonts w:ascii="Calibri" w:eastAsia="Calibri" w:hAnsi="Calibri" w:cs="Calibri"/>
          <w:b/>
          <w:bCs/>
          <w:color w:val="FF0000"/>
          <w:sz w:val="32"/>
          <w:szCs w:val="32"/>
        </w:rPr>
        <w:t>Please note session times alternate bi-weekly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)</w:t>
      </w:r>
    </w:p>
    <w:p w14:paraId="753CFD98" w14:textId="77777777" w:rsidR="009A7AB8" w:rsidRPr="009A7AB8" w:rsidRDefault="009A7AB8" w:rsidP="5A883668">
      <w:pPr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</w:p>
    <w:p w14:paraId="0211BD85" w14:textId="2142B08A" w:rsidR="0065397D" w:rsidRPr="00693A82" w:rsidRDefault="32DD783F" w:rsidP="00707B5C">
      <w:pPr>
        <w:rPr>
          <w:rFonts w:ascii="Calibri" w:eastAsia="Calibri" w:hAnsi="Calibri" w:cs="Calibri"/>
          <w:b/>
          <w:bCs/>
          <w:sz w:val="32"/>
          <w:szCs w:val="32"/>
        </w:rPr>
      </w:pPr>
      <w:r w:rsidRPr="00693A82">
        <w:rPr>
          <w:rFonts w:ascii="Calibri" w:eastAsia="Calibri" w:hAnsi="Calibri" w:cs="Calibri"/>
          <w:b/>
          <w:bCs/>
          <w:sz w:val="32"/>
          <w:szCs w:val="32"/>
        </w:rPr>
        <w:t>This is not clinical</w:t>
      </w:r>
      <w:r w:rsidR="009A7AB8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282375" w:rsidRPr="00693A82">
        <w:rPr>
          <w:rFonts w:ascii="Calibri" w:eastAsia="Calibri" w:hAnsi="Calibri" w:cs="Calibri"/>
          <w:b/>
          <w:bCs/>
          <w:sz w:val="32"/>
          <w:szCs w:val="32"/>
        </w:rPr>
        <w:t>– Evie is</w:t>
      </w:r>
      <w:r w:rsidRPr="00693A82">
        <w:rPr>
          <w:rFonts w:ascii="Calibri" w:eastAsia="Calibri" w:hAnsi="Calibri" w:cs="Calibri"/>
          <w:b/>
          <w:bCs/>
          <w:sz w:val="32"/>
          <w:szCs w:val="32"/>
        </w:rPr>
        <w:t xml:space="preserve"> not a doctor or psychiatrist</w:t>
      </w:r>
      <w:r w:rsidR="00707B5C" w:rsidRPr="00693A82">
        <w:rPr>
          <w:rFonts w:ascii="Calibri" w:eastAsia="Calibri" w:hAnsi="Calibri" w:cs="Calibri"/>
          <w:b/>
          <w:bCs/>
          <w:sz w:val="32"/>
          <w:szCs w:val="32"/>
        </w:rPr>
        <w:t>:</w:t>
      </w:r>
    </w:p>
    <w:p w14:paraId="47A08F48" w14:textId="328F8FDD" w:rsidR="0065397D" w:rsidRPr="00B80EAD" w:rsidRDefault="22E2B07B" w:rsidP="0065397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 w:rsidRPr="00B80EAD">
        <w:rPr>
          <w:rFonts w:ascii="Calibri" w:eastAsia="Calibri" w:hAnsi="Calibri" w:cs="Calibri"/>
          <w:sz w:val="32"/>
          <w:szCs w:val="32"/>
        </w:rPr>
        <w:t>You</w:t>
      </w:r>
      <w:r w:rsidR="32DD783F" w:rsidRPr="00B80EAD">
        <w:rPr>
          <w:rFonts w:ascii="Calibri" w:eastAsia="Calibri" w:hAnsi="Calibri" w:cs="Calibri"/>
          <w:sz w:val="32"/>
          <w:szCs w:val="32"/>
        </w:rPr>
        <w:t xml:space="preserve"> will </w:t>
      </w:r>
      <w:r w:rsidR="08F6C037" w:rsidRPr="00B80EAD">
        <w:rPr>
          <w:rFonts w:ascii="Calibri" w:eastAsia="Calibri" w:hAnsi="Calibri" w:cs="Calibri"/>
          <w:sz w:val="32"/>
          <w:szCs w:val="32"/>
        </w:rPr>
        <w:t xml:space="preserve">not </w:t>
      </w:r>
      <w:r w:rsidR="32DD783F" w:rsidRPr="00B80EAD">
        <w:rPr>
          <w:rFonts w:ascii="Calibri" w:eastAsia="Calibri" w:hAnsi="Calibri" w:cs="Calibri"/>
          <w:sz w:val="32"/>
          <w:szCs w:val="32"/>
        </w:rPr>
        <w:t>be</w:t>
      </w:r>
      <w:r w:rsidR="002172F3" w:rsidRPr="00B80EAD">
        <w:rPr>
          <w:rFonts w:ascii="Calibri" w:eastAsia="Calibri" w:hAnsi="Calibri" w:cs="Calibri"/>
          <w:sz w:val="32"/>
          <w:szCs w:val="32"/>
        </w:rPr>
        <w:t xml:space="preserve"> medically</w:t>
      </w:r>
      <w:r w:rsidR="00BA4F67" w:rsidRPr="00B80EAD">
        <w:rPr>
          <w:rFonts w:ascii="Calibri" w:eastAsia="Calibri" w:hAnsi="Calibri" w:cs="Calibri"/>
          <w:sz w:val="32"/>
          <w:szCs w:val="32"/>
        </w:rPr>
        <w:t xml:space="preserve"> assessed</w:t>
      </w:r>
    </w:p>
    <w:p w14:paraId="1EE46043" w14:textId="09F7D5D9" w:rsidR="00DB0FFC" w:rsidRPr="00834D69" w:rsidRDefault="2CFDED42" w:rsidP="0074659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 w:rsidRPr="00B80EAD">
        <w:rPr>
          <w:rFonts w:ascii="Calibri" w:eastAsia="Calibri" w:hAnsi="Calibri" w:cs="Calibri"/>
          <w:sz w:val="32"/>
          <w:szCs w:val="32"/>
        </w:rPr>
        <w:t>You will not</w:t>
      </w:r>
      <w:r w:rsidR="32DD783F" w:rsidRPr="00B80EAD">
        <w:rPr>
          <w:rFonts w:ascii="Calibri" w:eastAsia="Calibri" w:hAnsi="Calibri" w:cs="Calibri"/>
          <w:sz w:val="32"/>
          <w:szCs w:val="32"/>
        </w:rPr>
        <w:t xml:space="preserve"> be prescribed medicine</w:t>
      </w:r>
    </w:p>
    <w:sectPr w:rsidR="00DB0FFC" w:rsidRPr="00834D6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12BC" w14:textId="77777777" w:rsidR="003E7768" w:rsidRDefault="003E7768" w:rsidP="00090250">
      <w:pPr>
        <w:spacing w:after="0" w:line="240" w:lineRule="auto"/>
      </w:pPr>
      <w:r>
        <w:separator/>
      </w:r>
    </w:p>
  </w:endnote>
  <w:endnote w:type="continuationSeparator" w:id="0">
    <w:p w14:paraId="3DFF2A79" w14:textId="77777777" w:rsidR="003E7768" w:rsidRDefault="003E7768" w:rsidP="0009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9031" w14:textId="77777777" w:rsidR="003E7768" w:rsidRDefault="003E7768" w:rsidP="00090250">
      <w:pPr>
        <w:spacing w:after="0" w:line="240" w:lineRule="auto"/>
      </w:pPr>
      <w:r>
        <w:separator/>
      </w:r>
    </w:p>
  </w:footnote>
  <w:footnote w:type="continuationSeparator" w:id="0">
    <w:p w14:paraId="2DCCA18C" w14:textId="77777777" w:rsidR="003E7768" w:rsidRDefault="003E7768" w:rsidP="0009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6B3C" w14:textId="18254BBD" w:rsidR="003C199E" w:rsidRPr="003C199E" w:rsidRDefault="0047739B" w:rsidP="003C199E">
    <w:pPr>
      <w:pStyle w:val="Header"/>
    </w:pPr>
    <w:r w:rsidRPr="003C199E">
      <w:rPr>
        <w:noProof/>
      </w:rPr>
      <w:drawing>
        <wp:anchor distT="0" distB="0" distL="114300" distR="114300" simplePos="0" relativeHeight="251673088" behindDoc="1" locked="0" layoutInCell="1" allowOverlap="1" wp14:anchorId="6F9EEB88" wp14:editId="53DB0BF0">
          <wp:simplePos x="0" y="0"/>
          <wp:positionH relativeFrom="column">
            <wp:posOffset>-67310</wp:posOffset>
          </wp:positionH>
          <wp:positionV relativeFrom="paragraph">
            <wp:posOffset>8890</wp:posOffset>
          </wp:positionV>
          <wp:extent cx="1520190" cy="600075"/>
          <wp:effectExtent l="0" t="0" r="0" b="0"/>
          <wp:wrapTight wrapText="bothSides">
            <wp:wrapPolygon edited="0">
              <wp:start x="0" y="0"/>
              <wp:lineTo x="0" y="21257"/>
              <wp:lineTo x="21383" y="21257"/>
              <wp:lineTo x="21383" y="0"/>
              <wp:lineTo x="0" y="0"/>
            </wp:wrapPolygon>
          </wp:wrapTight>
          <wp:docPr id="1478317217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317217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1F1">
      <w:rPr>
        <w:noProof/>
      </w:rPr>
      <w:drawing>
        <wp:anchor distT="0" distB="0" distL="114300" distR="114300" simplePos="0" relativeHeight="251690496" behindDoc="1" locked="0" layoutInCell="1" allowOverlap="1" wp14:anchorId="6C4256B9" wp14:editId="07CB950A">
          <wp:simplePos x="0" y="0"/>
          <wp:positionH relativeFrom="column">
            <wp:posOffset>4638675</wp:posOffset>
          </wp:positionH>
          <wp:positionV relativeFrom="paragraph">
            <wp:posOffset>-200025</wp:posOffset>
          </wp:positionV>
          <wp:extent cx="1326515" cy="893445"/>
          <wp:effectExtent l="0" t="0" r="0" b="0"/>
          <wp:wrapTight wrapText="bothSides">
            <wp:wrapPolygon edited="0">
              <wp:start x="8685" y="0"/>
              <wp:lineTo x="7135" y="921"/>
              <wp:lineTo x="4963" y="5527"/>
              <wp:lineTo x="4963" y="9211"/>
              <wp:lineTo x="0" y="15659"/>
              <wp:lineTo x="0" y="21186"/>
              <wp:lineTo x="21404" y="21186"/>
              <wp:lineTo x="21404" y="15659"/>
              <wp:lineTo x="12718" y="14738"/>
              <wp:lineTo x="17681" y="9211"/>
              <wp:lineTo x="17681" y="5987"/>
              <wp:lineTo x="15200" y="921"/>
              <wp:lineTo x="13649" y="0"/>
              <wp:lineTo x="8685" y="0"/>
            </wp:wrapPolygon>
          </wp:wrapTight>
          <wp:docPr id="1479736296" name="Picture 1" descr="A logo with birds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36296" name="Picture 1" descr="A logo with birds in the middle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C58F8" w14:textId="65601683" w:rsidR="00090250" w:rsidRPr="00603137" w:rsidRDefault="00090250" w:rsidP="00603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A419"/>
    <w:multiLevelType w:val="hybridMultilevel"/>
    <w:tmpl w:val="383E004E"/>
    <w:lvl w:ilvl="0" w:tplc="07DCEB5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270C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8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D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24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63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87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8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C9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4202"/>
    <w:multiLevelType w:val="hybridMultilevel"/>
    <w:tmpl w:val="1CCA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7BC7"/>
    <w:multiLevelType w:val="hybridMultilevel"/>
    <w:tmpl w:val="46E4ECD8"/>
    <w:lvl w:ilvl="0" w:tplc="A8FEC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CB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E3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22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27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1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CF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62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2BC3"/>
    <w:multiLevelType w:val="hybridMultilevel"/>
    <w:tmpl w:val="4420E5FC"/>
    <w:lvl w:ilvl="0" w:tplc="0374DB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D661"/>
    <w:multiLevelType w:val="hybridMultilevel"/>
    <w:tmpl w:val="F370B81C"/>
    <w:lvl w:ilvl="0" w:tplc="95487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2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64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E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0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CF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67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E2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9FAF3"/>
    <w:multiLevelType w:val="hybridMultilevel"/>
    <w:tmpl w:val="74649C0A"/>
    <w:lvl w:ilvl="0" w:tplc="D9EEF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84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A0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03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A6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0E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7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F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8B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71B09"/>
    <w:multiLevelType w:val="multilevel"/>
    <w:tmpl w:val="14BEF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33710151"/>
    <w:multiLevelType w:val="hybridMultilevel"/>
    <w:tmpl w:val="D706B3F0"/>
    <w:lvl w:ilvl="0" w:tplc="6C580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28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2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C3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45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CA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0E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A2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05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D746"/>
    <w:multiLevelType w:val="hybridMultilevel"/>
    <w:tmpl w:val="EA7C351E"/>
    <w:lvl w:ilvl="0" w:tplc="08B66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6B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8B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F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60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62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7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6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0D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D9F3"/>
    <w:multiLevelType w:val="hybridMultilevel"/>
    <w:tmpl w:val="060083B8"/>
    <w:lvl w:ilvl="0" w:tplc="A4748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61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CA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A9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27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6F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2A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88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C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43FA1"/>
    <w:multiLevelType w:val="hybridMultilevel"/>
    <w:tmpl w:val="EE0030F0"/>
    <w:lvl w:ilvl="0" w:tplc="BE3E0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4F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C0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8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A7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64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EE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ED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A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F128A"/>
    <w:multiLevelType w:val="multilevel"/>
    <w:tmpl w:val="A7F4C0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4D90ACA4"/>
    <w:multiLevelType w:val="hybridMultilevel"/>
    <w:tmpl w:val="6CD82BAC"/>
    <w:lvl w:ilvl="0" w:tplc="D68C5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4C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A1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69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61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0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84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EF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C3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31B34"/>
    <w:multiLevelType w:val="hybridMultilevel"/>
    <w:tmpl w:val="819E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BBFD"/>
    <w:multiLevelType w:val="hybridMultilevel"/>
    <w:tmpl w:val="24064540"/>
    <w:lvl w:ilvl="0" w:tplc="0374DBD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71DEAE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8E9E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3A37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6A46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548A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20C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1872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C2F9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E21C28"/>
    <w:multiLevelType w:val="hybridMultilevel"/>
    <w:tmpl w:val="55262720"/>
    <w:lvl w:ilvl="0" w:tplc="51EC2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06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CD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66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6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A4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21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1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0D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B503C"/>
    <w:multiLevelType w:val="hybridMultilevel"/>
    <w:tmpl w:val="FFA27050"/>
    <w:lvl w:ilvl="0" w:tplc="21C274EC">
      <w:start w:val="1"/>
      <w:numFmt w:val="decimal"/>
      <w:lvlText w:val="%1."/>
      <w:lvlJc w:val="left"/>
      <w:pPr>
        <w:ind w:left="720" w:hanging="360"/>
      </w:pPr>
    </w:lvl>
    <w:lvl w:ilvl="1" w:tplc="2130A4B0">
      <w:start w:val="1"/>
      <w:numFmt w:val="lowerLetter"/>
      <w:lvlText w:val="%2."/>
      <w:lvlJc w:val="left"/>
      <w:pPr>
        <w:ind w:left="1440" w:hanging="360"/>
      </w:pPr>
    </w:lvl>
    <w:lvl w:ilvl="2" w:tplc="935CB104">
      <w:start w:val="1"/>
      <w:numFmt w:val="lowerRoman"/>
      <w:lvlText w:val="%3."/>
      <w:lvlJc w:val="right"/>
      <w:pPr>
        <w:ind w:left="2160" w:hanging="180"/>
      </w:pPr>
    </w:lvl>
    <w:lvl w:ilvl="3" w:tplc="597C46A6">
      <w:start w:val="1"/>
      <w:numFmt w:val="decimal"/>
      <w:lvlText w:val="%4."/>
      <w:lvlJc w:val="left"/>
      <w:pPr>
        <w:ind w:left="2880" w:hanging="360"/>
      </w:pPr>
    </w:lvl>
    <w:lvl w:ilvl="4" w:tplc="A7A29A4A">
      <w:start w:val="1"/>
      <w:numFmt w:val="lowerLetter"/>
      <w:lvlText w:val="%5."/>
      <w:lvlJc w:val="left"/>
      <w:pPr>
        <w:ind w:left="3600" w:hanging="360"/>
      </w:pPr>
    </w:lvl>
    <w:lvl w:ilvl="5" w:tplc="8DD6CF48">
      <w:start w:val="1"/>
      <w:numFmt w:val="lowerRoman"/>
      <w:lvlText w:val="%6."/>
      <w:lvlJc w:val="right"/>
      <w:pPr>
        <w:ind w:left="4320" w:hanging="180"/>
      </w:pPr>
    </w:lvl>
    <w:lvl w:ilvl="6" w:tplc="B01CD9A0">
      <w:start w:val="1"/>
      <w:numFmt w:val="decimal"/>
      <w:lvlText w:val="%7."/>
      <w:lvlJc w:val="left"/>
      <w:pPr>
        <w:ind w:left="5040" w:hanging="360"/>
      </w:pPr>
    </w:lvl>
    <w:lvl w:ilvl="7" w:tplc="7DCEDB98">
      <w:start w:val="1"/>
      <w:numFmt w:val="lowerLetter"/>
      <w:lvlText w:val="%8."/>
      <w:lvlJc w:val="left"/>
      <w:pPr>
        <w:ind w:left="5760" w:hanging="360"/>
      </w:pPr>
    </w:lvl>
    <w:lvl w:ilvl="8" w:tplc="EBCA4C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94DAC"/>
    <w:multiLevelType w:val="hybridMultilevel"/>
    <w:tmpl w:val="1684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05993"/>
    <w:multiLevelType w:val="hybridMultilevel"/>
    <w:tmpl w:val="E982C0D0"/>
    <w:lvl w:ilvl="0" w:tplc="1CB472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35507">
    <w:abstractNumId w:val="14"/>
  </w:num>
  <w:num w:numId="2" w16cid:durableId="1536311000">
    <w:abstractNumId w:val="11"/>
  </w:num>
  <w:num w:numId="3" w16cid:durableId="1923417183">
    <w:abstractNumId w:val="6"/>
  </w:num>
  <w:num w:numId="4" w16cid:durableId="954992081">
    <w:abstractNumId w:val="0"/>
  </w:num>
  <w:num w:numId="5" w16cid:durableId="1454253251">
    <w:abstractNumId w:val="5"/>
  </w:num>
  <w:num w:numId="6" w16cid:durableId="125783152">
    <w:abstractNumId w:val="15"/>
  </w:num>
  <w:num w:numId="7" w16cid:durableId="414477456">
    <w:abstractNumId w:val="10"/>
  </w:num>
  <w:num w:numId="8" w16cid:durableId="1028413608">
    <w:abstractNumId w:val="12"/>
  </w:num>
  <w:num w:numId="9" w16cid:durableId="1170366194">
    <w:abstractNumId w:val="8"/>
  </w:num>
  <w:num w:numId="10" w16cid:durableId="1687637610">
    <w:abstractNumId w:val="2"/>
  </w:num>
  <w:num w:numId="11" w16cid:durableId="1409352013">
    <w:abstractNumId w:val="4"/>
  </w:num>
  <w:num w:numId="12" w16cid:durableId="459809770">
    <w:abstractNumId w:val="9"/>
  </w:num>
  <w:num w:numId="13" w16cid:durableId="2083596504">
    <w:abstractNumId w:val="16"/>
  </w:num>
  <w:num w:numId="14" w16cid:durableId="1422877421">
    <w:abstractNumId w:val="7"/>
  </w:num>
  <w:num w:numId="15" w16cid:durableId="844173272">
    <w:abstractNumId w:val="1"/>
  </w:num>
  <w:num w:numId="16" w16cid:durableId="1077020264">
    <w:abstractNumId w:val="17"/>
  </w:num>
  <w:num w:numId="17" w16cid:durableId="593829235">
    <w:abstractNumId w:val="18"/>
  </w:num>
  <w:num w:numId="18" w16cid:durableId="2032951054">
    <w:abstractNumId w:val="13"/>
  </w:num>
  <w:num w:numId="19" w16cid:durableId="45784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498C33"/>
    <w:rsid w:val="00086AFD"/>
    <w:rsid w:val="00090250"/>
    <w:rsid w:val="00154918"/>
    <w:rsid w:val="00190165"/>
    <w:rsid w:val="00210F52"/>
    <w:rsid w:val="002172F3"/>
    <w:rsid w:val="00282375"/>
    <w:rsid w:val="002D77E2"/>
    <w:rsid w:val="00331D61"/>
    <w:rsid w:val="00351197"/>
    <w:rsid w:val="00351733"/>
    <w:rsid w:val="00364A2D"/>
    <w:rsid w:val="00376732"/>
    <w:rsid w:val="00380BA9"/>
    <w:rsid w:val="003B2734"/>
    <w:rsid w:val="003B36E7"/>
    <w:rsid w:val="003C199E"/>
    <w:rsid w:val="003E7768"/>
    <w:rsid w:val="004520D2"/>
    <w:rsid w:val="0047739B"/>
    <w:rsid w:val="004A4008"/>
    <w:rsid w:val="004C6D27"/>
    <w:rsid w:val="00562596"/>
    <w:rsid w:val="00571160"/>
    <w:rsid w:val="005F6AE3"/>
    <w:rsid w:val="00603137"/>
    <w:rsid w:val="00626703"/>
    <w:rsid w:val="0065397D"/>
    <w:rsid w:val="00676D93"/>
    <w:rsid w:val="00693A82"/>
    <w:rsid w:val="006D5F38"/>
    <w:rsid w:val="00707B5C"/>
    <w:rsid w:val="0074659C"/>
    <w:rsid w:val="007944BB"/>
    <w:rsid w:val="00795F98"/>
    <w:rsid w:val="007F6A50"/>
    <w:rsid w:val="00806910"/>
    <w:rsid w:val="00834D69"/>
    <w:rsid w:val="008412AF"/>
    <w:rsid w:val="008C51F1"/>
    <w:rsid w:val="00913922"/>
    <w:rsid w:val="0093764A"/>
    <w:rsid w:val="00944B3D"/>
    <w:rsid w:val="009649C6"/>
    <w:rsid w:val="0099354A"/>
    <w:rsid w:val="009A7AB8"/>
    <w:rsid w:val="009C5DF0"/>
    <w:rsid w:val="009D6503"/>
    <w:rsid w:val="009E31C1"/>
    <w:rsid w:val="00A5064F"/>
    <w:rsid w:val="00A93A8B"/>
    <w:rsid w:val="00A9615D"/>
    <w:rsid w:val="00AB66CC"/>
    <w:rsid w:val="00B80EAD"/>
    <w:rsid w:val="00B85E7B"/>
    <w:rsid w:val="00BA4F67"/>
    <w:rsid w:val="00C222A8"/>
    <w:rsid w:val="00C75980"/>
    <w:rsid w:val="00CA5090"/>
    <w:rsid w:val="00CC53CD"/>
    <w:rsid w:val="00D55278"/>
    <w:rsid w:val="00D72D5F"/>
    <w:rsid w:val="00DB0FFC"/>
    <w:rsid w:val="00F727E7"/>
    <w:rsid w:val="00F84FF0"/>
    <w:rsid w:val="00FD1D02"/>
    <w:rsid w:val="04EB58B1"/>
    <w:rsid w:val="08D25144"/>
    <w:rsid w:val="08F6C037"/>
    <w:rsid w:val="0EA4019B"/>
    <w:rsid w:val="1716B799"/>
    <w:rsid w:val="19613D6E"/>
    <w:rsid w:val="19C30FA4"/>
    <w:rsid w:val="1A16CB0E"/>
    <w:rsid w:val="1B498C33"/>
    <w:rsid w:val="1C13F88D"/>
    <w:rsid w:val="1E28ADCB"/>
    <w:rsid w:val="1FB7EE2D"/>
    <w:rsid w:val="21B4F92C"/>
    <w:rsid w:val="220107AB"/>
    <w:rsid w:val="22E2B07B"/>
    <w:rsid w:val="2350C98D"/>
    <w:rsid w:val="252824CC"/>
    <w:rsid w:val="26886A4F"/>
    <w:rsid w:val="2C4F9E65"/>
    <w:rsid w:val="2CFDED42"/>
    <w:rsid w:val="305ADEB9"/>
    <w:rsid w:val="31F6AF1A"/>
    <w:rsid w:val="32DD783F"/>
    <w:rsid w:val="3366ED57"/>
    <w:rsid w:val="3502BDB8"/>
    <w:rsid w:val="352E4FDC"/>
    <w:rsid w:val="369E8E19"/>
    <w:rsid w:val="383A5E7A"/>
    <w:rsid w:val="3FA55077"/>
    <w:rsid w:val="4520CF08"/>
    <w:rsid w:val="4AE8031E"/>
    <w:rsid w:val="4B6864CF"/>
    <w:rsid w:val="4C8E4FC0"/>
    <w:rsid w:val="4DD331E4"/>
    <w:rsid w:val="4E02E18E"/>
    <w:rsid w:val="51FF5210"/>
    <w:rsid w:val="539B2271"/>
    <w:rsid w:val="5536F2D2"/>
    <w:rsid w:val="5831BC01"/>
    <w:rsid w:val="59492E2A"/>
    <w:rsid w:val="5A883668"/>
    <w:rsid w:val="5B15F4CD"/>
    <w:rsid w:val="5C80CEEC"/>
    <w:rsid w:val="6415F051"/>
    <w:rsid w:val="643DCB49"/>
    <w:rsid w:val="67B246BC"/>
    <w:rsid w:val="67C38193"/>
    <w:rsid w:val="695F51F4"/>
    <w:rsid w:val="6A3822A1"/>
    <w:rsid w:val="6C15F236"/>
    <w:rsid w:val="70A92E0E"/>
    <w:rsid w:val="7275CBE2"/>
    <w:rsid w:val="76E1B2AD"/>
    <w:rsid w:val="77205D18"/>
    <w:rsid w:val="78B43FF3"/>
    <w:rsid w:val="78DAE2EB"/>
    <w:rsid w:val="7BF3C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98C33"/>
  <w15:docId w15:val="{DF1E206A-E3EC-4C50-B705-550B4644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50"/>
  </w:style>
  <w:style w:type="paragraph" w:styleId="Footer">
    <w:name w:val="footer"/>
    <w:basedOn w:val="Normal"/>
    <w:link w:val="FooterChar"/>
    <w:uiPriority w:val="99"/>
    <w:unhideWhenUsed/>
    <w:rsid w:val="00090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50"/>
  </w:style>
  <w:style w:type="paragraph" w:styleId="NormalWeb">
    <w:name w:val="Normal (Web)"/>
    <w:basedOn w:val="Normal"/>
    <w:uiPriority w:val="99"/>
    <w:semiHidden/>
    <w:unhideWhenUsed/>
    <w:rsid w:val="003C19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Evie (PIONEER MEDICAL GROUP)</dc:creator>
  <cp:keywords/>
  <dc:description/>
  <cp:lastModifiedBy>LAMBERT, Rachelle (PIONEER MEDICAL GROUP)</cp:lastModifiedBy>
  <cp:revision>2</cp:revision>
  <dcterms:created xsi:type="dcterms:W3CDTF">2026-01-14T14:11:00Z</dcterms:created>
  <dcterms:modified xsi:type="dcterms:W3CDTF">2026-01-14T14:11:00Z</dcterms:modified>
</cp:coreProperties>
</file>